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B890D" w14:textId="77777777" w:rsidR="00282D5C" w:rsidRDefault="00F136AC" w:rsidP="00022460">
      <w:pPr>
        <w:spacing w:after="0" w:line="360" w:lineRule="auto"/>
        <w:jc w:val="center"/>
        <w:rPr>
          <w:rFonts w:ascii="바탕" w:eastAsia="바탕" w:hAnsi="바탕"/>
          <w:b/>
          <w:sz w:val="24"/>
          <w:szCs w:val="24"/>
          <w:u w:val="single"/>
        </w:rPr>
      </w:pPr>
      <w:r>
        <w:rPr>
          <w:rFonts w:ascii="바탕" w:eastAsia="바탕" w:hAnsi="바탕" w:hint="eastAsia"/>
          <w:b/>
          <w:sz w:val="24"/>
          <w:szCs w:val="24"/>
          <w:u w:val="single"/>
        </w:rPr>
        <w:t>임원의 선임</w:t>
      </w:r>
    </w:p>
    <w:p w14:paraId="2BD59D2D" w14:textId="2C20D670" w:rsidR="00AD0AC5" w:rsidRPr="00676966" w:rsidRDefault="00C4330A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1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선임일</w:t>
      </w:r>
      <w:r w:rsidR="00BF27D4">
        <w:rPr>
          <w:rFonts w:asciiTheme="minorEastAsia" w:hAnsiTheme="minorEastAsia" w:hint="eastAsia"/>
          <w:sz w:val="20"/>
          <w:szCs w:val="20"/>
        </w:rPr>
        <w:t>: 202</w:t>
      </w:r>
      <w:r w:rsidR="00BA0867">
        <w:rPr>
          <w:rFonts w:asciiTheme="minorEastAsia" w:hAnsiTheme="minorEastAsia"/>
          <w:sz w:val="20"/>
          <w:szCs w:val="20"/>
        </w:rPr>
        <w:t>3</w:t>
      </w:r>
      <w:r w:rsidRPr="00676966">
        <w:rPr>
          <w:rFonts w:asciiTheme="minorEastAsia" w:hAnsiTheme="minorEastAsia" w:hint="eastAsia"/>
          <w:sz w:val="20"/>
          <w:szCs w:val="20"/>
        </w:rPr>
        <w:t xml:space="preserve">년 </w:t>
      </w:r>
      <w:r w:rsidR="00A84280">
        <w:rPr>
          <w:rFonts w:asciiTheme="minorEastAsia" w:hAnsiTheme="minorEastAsia"/>
          <w:sz w:val="20"/>
          <w:szCs w:val="20"/>
        </w:rPr>
        <w:t>10</w:t>
      </w:r>
      <w:r w:rsidRPr="00676966">
        <w:rPr>
          <w:rFonts w:asciiTheme="minorEastAsia" w:hAnsiTheme="minorEastAsia" w:hint="eastAsia"/>
          <w:sz w:val="20"/>
          <w:szCs w:val="20"/>
        </w:rPr>
        <w:t>월</w:t>
      </w:r>
      <w:r w:rsidR="00D50CF5">
        <w:rPr>
          <w:rFonts w:asciiTheme="minorEastAsia" w:hAnsiTheme="minorEastAsia"/>
          <w:sz w:val="20"/>
          <w:szCs w:val="20"/>
        </w:rPr>
        <w:t>2</w:t>
      </w:r>
      <w:r w:rsidR="00A84280">
        <w:rPr>
          <w:rFonts w:asciiTheme="minorEastAsia" w:hAnsiTheme="minorEastAsia"/>
          <w:sz w:val="20"/>
          <w:szCs w:val="20"/>
        </w:rPr>
        <w:t>7</w:t>
      </w:r>
      <w:r w:rsidRPr="00676966">
        <w:rPr>
          <w:rFonts w:asciiTheme="minorEastAsia" w:hAnsiTheme="minorEastAsia" w:hint="eastAsia"/>
          <w:sz w:val="20"/>
          <w:szCs w:val="20"/>
        </w:rPr>
        <w:t xml:space="preserve">일 </w:t>
      </w:r>
      <w:r w:rsidR="00AD0AC5" w:rsidRPr="00676966">
        <w:rPr>
          <w:rFonts w:asciiTheme="minorEastAsia" w:hAnsiTheme="minorEastAsia" w:hint="eastAsia"/>
          <w:sz w:val="20"/>
          <w:szCs w:val="20"/>
        </w:rPr>
        <w:t>(</w:t>
      </w:r>
      <w:r w:rsidR="00A84280">
        <w:rPr>
          <w:rFonts w:asciiTheme="minorEastAsia" w:hAnsiTheme="minorEastAsia" w:hint="eastAsia"/>
          <w:sz w:val="20"/>
          <w:szCs w:val="20"/>
        </w:rPr>
        <w:t>금</w:t>
      </w:r>
      <w:r w:rsidR="00AD0AC5" w:rsidRPr="00676966">
        <w:rPr>
          <w:rFonts w:asciiTheme="minorEastAsia" w:hAnsiTheme="minorEastAsia" w:hint="eastAsia"/>
          <w:sz w:val="20"/>
          <w:szCs w:val="20"/>
        </w:rPr>
        <w:t>)</w:t>
      </w:r>
    </w:p>
    <w:p w14:paraId="3CFB9EF0" w14:textId="77777777" w:rsidR="00AD0AC5" w:rsidRPr="00676966" w:rsidRDefault="00944B06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2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 현황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BF27D4" w:rsidRPr="00676966" w14:paraId="54A37B74" w14:textId="77777777" w:rsidTr="00B124FB">
        <w:tc>
          <w:tcPr>
            <w:tcW w:w="3227" w:type="dxa"/>
          </w:tcPr>
          <w:p w14:paraId="1C0D43FE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43F622D7" w14:textId="4C25B08B" w:rsidR="00BF27D4" w:rsidRPr="00676966" w:rsidRDefault="00A84280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이창구</w:t>
            </w:r>
          </w:p>
        </w:tc>
      </w:tr>
      <w:tr w:rsidR="00BF27D4" w:rsidRPr="00676966" w14:paraId="24DE414D" w14:textId="77777777" w:rsidTr="00B124FB">
        <w:tc>
          <w:tcPr>
            <w:tcW w:w="3227" w:type="dxa"/>
          </w:tcPr>
          <w:p w14:paraId="1EC3F9D1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5F53973F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BF27D4" w:rsidRPr="00676966" w14:paraId="29FE92ED" w14:textId="77777777" w:rsidTr="00B124FB">
        <w:tc>
          <w:tcPr>
            <w:tcW w:w="3227" w:type="dxa"/>
          </w:tcPr>
          <w:p w14:paraId="7D7BF2A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1718B5AE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BF27D4" w:rsidRPr="00676966" w14:paraId="06EE6075" w14:textId="77777777" w:rsidTr="00B124FB">
        <w:tc>
          <w:tcPr>
            <w:tcW w:w="3227" w:type="dxa"/>
          </w:tcPr>
          <w:p w14:paraId="2657693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026C11AA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</w:t>
            </w:r>
          </w:p>
        </w:tc>
      </w:tr>
      <w:tr w:rsidR="00BF27D4" w:rsidRPr="00676966" w14:paraId="73F7FBEA" w14:textId="77777777" w:rsidTr="00B124FB">
        <w:tc>
          <w:tcPr>
            <w:tcW w:w="3227" w:type="dxa"/>
          </w:tcPr>
          <w:p w14:paraId="01F716BE" w14:textId="37CA0293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7F301DE6" w14:textId="62ED7832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196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1</w:t>
            </w:r>
          </w:p>
        </w:tc>
      </w:tr>
      <w:tr w:rsidR="00BF27D4" w:rsidRPr="00676966" w14:paraId="799BB9D3" w14:textId="77777777" w:rsidTr="00B124FB">
        <w:tc>
          <w:tcPr>
            <w:tcW w:w="3227" w:type="dxa"/>
          </w:tcPr>
          <w:p w14:paraId="0B88378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03C6B85F" w14:textId="3EE56052" w:rsidR="00BF27D4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3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10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D50CF5">
              <w:rPr>
                <w:rFonts w:asciiTheme="minorEastAsia" w:hAnsiTheme="minorEastAsia"/>
                <w:sz w:val="20"/>
                <w:szCs w:val="20"/>
              </w:rPr>
              <w:t>2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7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(</w:t>
            </w:r>
            <w:r w:rsidR="00A84280"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) </w:t>
            </w:r>
          </w:p>
        </w:tc>
      </w:tr>
      <w:tr w:rsidR="00BF27D4" w:rsidRPr="00676966" w14:paraId="2CA87517" w14:textId="77777777" w:rsidTr="00B124FB">
        <w:tc>
          <w:tcPr>
            <w:tcW w:w="3227" w:type="dxa"/>
          </w:tcPr>
          <w:p w14:paraId="6634BF0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10912E43" w14:textId="27BD4E97" w:rsidR="00BF27D4" w:rsidRPr="00676966" w:rsidRDefault="00A84280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BF27D4" w:rsidRPr="00676966" w14:paraId="49471A21" w14:textId="77777777" w:rsidTr="00B124FB">
        <w:tc>
          <w:tcPr>
            <w:tcW w:w="3227" w:type="dxa"/>
          </w:tcPr>
          <w:p w14:paraId="55A0C86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1434D11E" w14:textId="5AB8365B" w:rsidR="00BF27D4" w:rsidRPr="00676966" w:rsidRDefault="00A84280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025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년 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정기주주총회일까지</w:t>
            </w:r>
          </w:p>
        </w:tc>
      </w:tr>
      <w:tr w:rsidR="00C0567E" w:rsidRPr="00676966" w14:paraId="4A55EA48" w14:textId="77777777" w:rsidTr="00B124FB">
        <w:tc>
          <w:tcPr>
            <w:tcW w:w="3227" w:type="dxa"/>
          </w:tcPr>
          <w:p w14:paraId="47C24099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02351AE8" w14:textId="7653B28C" w:rsidR="00C0567E" w:rsidRPr="00676966" w:rsidRDefault="00A84280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신한자산운용 대표이사 역임</w:t>
            </w:r>
          </w:p>
        </w:tc>
      </w:tr>
      <w:tr w:rsidR="00C0567E" w:rsidRPr="00676966" w14:paraId="1662038E" w14:textId="77777777" w:rsidTr="00B124FB">
        <w:tc>
          <w:tcPr>
            <w:tcW w:w="3227" w:type="dxa"/>
          </w:tcPr>
          <w:p w14:paraId="179C141A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59BBD833" w14:textId="0E64FD1B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492F2F0F" w14:textId="77777777" w:rsidR="00BF27D4" w:rsidRDefault="00BF27D4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C0567E" w:rsidRPr="00676966" w14:paraId="29C25463" w14:textId="77777777" w:rsidTr="00B124FB">
        <w:tc>
          <w:tcPr>
            <w:tcW w:w="3227" w:type="dxa"/>
          </w:tcPr>
          <w:p w14:paraId="322D2F70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0A819F20" w14:textId="52389AFE" w:rsidR="00C0567E" w:rsidRPr="00676966" w:rsidRDefault="00A84280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안성윤</w:t>
            </w:r>
          </w:p>
        </w:tc>
      </w:tr>
      <w:tr w:rsidR="00C0567E" w:rsidRPr="00676966" w14:paraId="42C74795" w14:textId="77777777" w:rsidTr="00B124FB">
        <w:tc>
          <w:tcPr>
            <w:tcW w:w="3227" w:type="dxa"/>
          </w:tcPr>
          <w:p w14:paraId="1F2C1190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78AA929B" w14:textId="0CFC1228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C0567E" w:rsidRPr="00676966" w14:paraId="74C9C29E" w14:textId="77777777" w:rsidTr="00B124FB">
        <w:tc>
          <w:tcPr>
            <w:tcW w:w="3227" w:type="dxa"/>
          </w:tcPr>
          <w:p w14:paraId="721201F5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37E2043F" w14:textId="703E6CFB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C0567E" w:rsidRPr="00676966" w14:paraId="51F34F98" w14:textId="77777777" w:rsidTr="00B124FB">
        <w:tc>
          <w:tcPr>
            <w:tcW w:w="3227" w:type="dxa"/>
          </w:tcPr>
          <w:p w14:paraId="7B3C3084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4F1E2160" w14:textId="4E5AA021" w:rsidR="00C0567E" w:rsidRPr="00676966" w:rsidRDefault="00A84280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감사위원</w:t>
            </w:r>
          </w:p>
        </w:tc>
      </w:tr>
      <w:tr w:rsidR="00C0567E" w:rsidRPr="00676966" w14:paraId="5DE4CF75" w14:textId="77777777" w:rsidTr="00B124FB">
        <w:tc>
          <w:tcPr>
            <w:tcW w:w="3227" w:type="dxa"/>
          </w:tcPr>
          <w:p w14:paraId="7E414D63" w14:textId="1289CA1B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2A42C0A2" w14:textId="57764152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19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73</w:t>
            </w:r>
          </w:p>
        </w:tc>
      </w:tr>
      <w:tr w:rsidR="00A84280" w:rsidRPr="00676966" w14:paraId="0282D86D" w14:textId="77777777" w:rsidTr="00B124FB">
        <w:tc>
          <w:tcPr>
            <w:tcW w:w="3227" w:type="dxa"/>
          </w:tcPr>
          <w:p w14:paraId="2DF795B8" w14:textId="77777777" w:rsidR="00A84280" w:rsidRPr="00676966" w:rsidRDefault="00A84280" w:rsidP="00A8428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0E3781FF" w14:textId="32EF0A0D" w:rsidR="00A84280" w:rsidRPr="00676966" w:rsidRDefault="00A84280" w:rsidP="00A8428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>
              <w:rPr>
                <w:rFonts w:asciiTheme="minorEastAsia" w:hAnsiTheme="minorEastAsia"/>
                <w:sz w:val="20"/>
                <w:szCs w:val="20"/>
              </w:rPr>
              <w:t>3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>
              <w:rPr>
                <w:rFonts w:asciiTheme="minorEastAsia" w:hAnsiTheme="minorEastAsia"/>
                <w:sz w:val="20"/>
                <w:szCs w:val="20"/>
              </w:rPr>
              <w:t>10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>
              <w:rPr>
                <w:rFonts w:asciiTheme="minorEastAsia" w:hAnsiTheme="minorEastAsia"/>
                <w:sz w:val="20"/>
                <w:szCs w:val="20"/>
              </w:rPr>
              <w:t>27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) </w:t>
            </w:r>
          </w:p>
        </w:tc>
      </w:tr>
      <w:tr w:rsidR="00A84280" w:rsidRPr="00676966" w14:paraId="010D3D16" w14:textId="77777777" w:rsidTr="00B124FB">
        <w:tc>
          <w:tcPr>
            <w:tcW w:w="3227" w:type="dxa"/>
          </w:tcPr>
          <w:p w14:paraId="70B57754" w14:textId="77777777" w:rsidR="00A84280" w:rsidRPr="00676966" w:rsidRDefault="00A84280" w:rsidP="00A8428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7CAFD863" w14:textId="0F8DBF7B" w:rsidR="00A84280" w:rsidRPr="00676966" w:rsidRDefault="00A84280" w:rsidP="00A8428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A84280" w:rsidRPr="00676966" w14:paraId="304161A4" w14:textId="77777777" w:rsidTr="00B124FB">
        <w:tc>
          <w:tcPr>
            <w:tcW w:w="3227" w:type="dxa"/>
          </w:tcPr>
          <w:p w14:paraId="73ED36DA" w14:textId="77777777" w:rsidR="00A84280" w:rsidRPr="00676966" w:rsidRDefault="00A84280" w:rsidP="00A8428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6E5E3C6F" w14:textId="71186EEF" w:rsidR="00A84280" w:rsidRPr="00676966" w:rsidRDefault="00A84280" w:rsidP="00A8428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025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년 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정기주주총회일까지</w:t>
            </w:r>
          </w:p>
        </w:tc>
      </w:tr>
      <w:tr w:rsidR="00C0567E" w:rsidRPr="00676966" w14:paraId="0A136341" w14:textId="77777777" w:rsidTr="00B124FB">
        <w:tc>
          <w:tcPr>
            <w:tcW w:w="3227" w:type="dxa"/>
          </w:tcPr>
          <w:p w14:paraId="574B9908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0A3ABA8D" w14:textId="40AD0291" w:rsidR="00C0567E" w:rsidRPr="00676966" w:rsidRDefault="00A84280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현)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가톨릭대학교 회계학과 교수</w:t>
            </w:r>
          </w:p>
        </w:tc>
      </w:tr>
      <w:tr w:rsidR="00B124FB" w:rsidRPr="00676966" w14:paraId="4C6DF89F" w14:textId="77777777" w:rsidTr="00B124FB">
        <w:tc>
          <w:tcPr>
            <w:tcW w:w="3227" w:type="dxa"/>
          </w:tcPr>
          <w:p w14:paraId="6F7678DC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2F077706" w14:textId="6A4B6F58" w:rsidR="00B124FB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30A28BF1" w14:textId="77777777" w:rsidR="00494CC8" w:rsidRPr="00676966" w:rsidRDefault="00494CC8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B124FB" w:rsidRPr="00676966" w14:paraId="3922A7B4" w14:textId="77777777" w:rsidTr="00544B53">
        <w:tc>
          <w:tcPr>
            <w:tcW w:w="3227" w:type="dxa"/>
          </w:tcPr>
          <w:p w14:paraId="78040435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4D2254F9" w14:textId="3D65FB09" w:rsidR="00B124FB" w:rsidRPr="00676966" w:rsidRDefault="00A84280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김정기</w:t>
            </w:r>
          </w:p>
        </w:tc>
      </w:tr>
      <w:tr w:rsidR="00B124FB" w:rsidRPr="00676966" w14:paraId="226E713F" w14:textId="77777777" w:rsidTr="00544B53">
        <w:tc>
          <w:tcPr>
            <w:tcW w:w="3227" w:type="dxa"/>
          </w:tcPr>
          <w:p w14:paraId="018876AB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6B3D1C2A" w14:textId="66E4BE2C" w:rsidR="00B124FB" w:rsidRPr="00676966" w:rsidRDefault="00A84280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기타비상임이사</w:t>
            </w:r>
          </w:p>
        </w:tc>
      </w:tr>
      <w:tr w:rsidR="00B124FB" w:rsidRPr="00676966" w14:paraId="1289733E" w14:textId="77777777" w:rsidTr="00544B53">
        <w:tc>
          <w:tcPr>
            <w:tcW w:w="3227" w:type="dxa"/>
          </w:tcPr>
          <w:p w14:paraId="01FB31D1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1CB2CDAF" w14:textId="146A1638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B124FB" w:rsidRPr="00676966" w14:paraId="463581F9" w14:textId="77777777" w:rsidTr="00544B53">
        <w:tc>
          <w:tcPr>
            <w:tcW w:w="3227" w:type="dxa"/>
          </w:tcPr>
          <w:p w14:paraId="3E16D2A3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0C9B8B23" w14:textId="774ED724" w:rsidR="00B124FB" w:rsidRPr="00676966" w:rsidRDefault="00A84280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</w:tr>
      <w:tr w:rsidR="00B124FB" w:rsidRPr="00676966" w14:paraId="6FCFE6F9" w14:textId="77777777" w:rsidTr="00544B53">
        <w:tc>
          <w:tcPr>
            <w:tcW w:w="3227" w:type="dxa"/>
          </w:tcPr>
          <w:p w14:paraId="0DC81982" w14:textId="51AA1FE0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508740DB" w14:textId="7B9074E9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hAnsiTheme="minorEastAsia"/>
                <w:sz w:val="20"/>
                <w:szCs w:val="20"/>
              </w:rPr>
              <w:t>97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7</w:t>
            </w:r>
          </w:p>
        </w:tc>
      </w:tr>
      <w:tr w:rsidR="00A84280" w:rsidRPr="00676966" w14:paraId="7FA2E87F" w14:textId="77777777" w:rsidTr="00544B53">
        <w:tc>
          <w:tcPr>
            <w:tcW w:w="3227" w:type="dxa"/>
          </w:tcPr>
          <w:p w14:paraId="15DCE15C" w14:textId="77777777" w:rsidR="00A84280" w:rsidRPr="00676966" w:rsidRDefault="00A84280" w:rsidP="00A8428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55BE467C" w14:textId="68696B45" w:rsidR="00A84280" w:rsidRPr="00676966" w:rsidRDefault="00A84280" w:rsidP="00A8428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>
              <w:rPr>
                <w:rFonts w:asciiTheme="minorEastAsia" w:hAnsiTheme="minorEastAsia"/>
                <w:sz w:val="20"/>
                <w:szCs w:val="20"/>
              </w:rPr>
              <w:t>3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>
              <w:rPr>
                <w:rFonts w:asciiTheme="minorEastAsia" w:hAnsiTheme="minorEastAsia"/>
                <w:sz w:val="20"/>
                <w:szCs w:val="20"/>
              </w:rPr>
              <w:t>10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>
              <w:rPr>
                <w:rFonts w:asciiTheme="minorEastAsia" w:hAnsiTheme="minorEastAsia"/>
                <w:sz w:val="20"/>
                <w:szCs w:val="20"/>
              </w:rPr>
              <w:t>27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) </w:t>
            </w:r>
          </w:p>
        </w:tc>
      </w:tr>
      <w:tr w:rsidR="00A84280" w:rsidRPr="00676966" w14:paraId="433D5355" w14:textId="77777777" w:rsidTr="00544B53">
        <w:tc>
          <w:tcPr>
            <w:tcW w:w="3227" w:type="dxa"/>
          </w:tcPr>
          <w:p w14:paraId="27BE4E18" w14:textId="77777777" w:rsidR="00A84280" w:rsidRPr="00676966" w:rsidRDefault="00A84280" w:rsidP="00A8428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4AC6AF3B" w14:textId="0C4E519B" w:rsidR="00A84280" w:rsidRPr="00676966" w:rsidRDefault="00A84280" w:rsidP="00A8428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A84280" w:rsidRPr="00676966" w14:paraId="285339BA" w14:textId="77777777" w:rsidTr="00544B53">
        <w:tc>
          <w:tcPr>
            <w:tcW w:w="3227" w:type="dxa"/>
          </w:tcPr>
          <w:p w14:paraId="22B2C91C" w14:textId="77777777" w:rsidR="00A84280" w:rsidRPr="00676966" w:rsidRDefault="00A84280" w:rsidP="00A8428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3FD9F9DC" w14:textId="36C1E1EB" w:rsidR="00A84280" w:rsidRPr="00676966" w:rsidRDefault="00A84280" w:rsidP="00A8428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025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년 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정기주주총회일까지</w:t>
            </w:r>
          </w:p>
        </w:tc>
      </w:tr>
      <w:tr w:rsidR="00B124FB" w:rsidRPr="00676966" w14:paraId="67F07220" w14:textId="77777777" w:rsidTr="00544B53">
        <w:tc>
          <w:tcPr>
            <w:tcW w:w="3227" w:type="dxa"/>
          </w:tcPr>
          <w:p w14:paraId="1BDA4F04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21161A02" w14:textId="20D10368" w:rsidR="00B124FB" w:rsidRPr="00676966" w:rsidRDefault="00A84280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A84280">
              <w:rPr>
                <w:rFonts w:asciiTheme="minorEastAsia" w:hAnsiTheme="minorEastAsia" w:hint="eastAsia"/>
                <w:sz w:val="20"/>
                <w:szCs w:val="20"/>
              </w:rPr>
              <w:t>하나증권 경영전략본부 본부장</w:t>
            </w:r>
          </w:p>
        </w:tc>
      </w:tr>
      <w:tr w:rsidR="0030754A" w:rsidRPr="00676966" w14:paraId="7907AF3E" w14:textId="77777777" w:rsidTr="00544B53">
        <w:tc>
          <w:tcPr>
            <w:tcW w:w="3227" w:type="dxa"/>
          </w:tcPr>
          <w:p w14:paraId="73739FC7" w14:textId="77777777" w:rsidR="0030754A" w:rsidRPr="00676966" w:rsidRDefault="00A157A7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35C59C3D" w14:textId="2A9770BF" w:rsidR="0030754A" w:rsidRPr="00676966" w:rsidRDefault="0030754A" w:rsidP="008A114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BA0867" w:rsidRPr="00676966" w14:paraId="111843EA" w14:textId="77777777" w:rsidTr="00BA0867">
        <w:tc>
          <w:tcPr>
            <w:tcW w:w="3227" w:type="dxa"/>
          </w:tcPr>
          <w:p w14:paraId="3060AD7D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lastRenderedPageBreak/>
              <w:t>성명</w:t>
            </w:r>
          </w:p>
        </w:tc>
        <w:tc>
          <w:tcPr>
            <w:tcW w:w="6349" w:type="dxa"/>
          </w:tcPr>
          <w:p w14:paraId="07EC58D3" w14:textId="48CB58F9" w:rsidR="00BA0867" w:rsidRPr="00676966" w:rsidRDefault="00A84280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최범수</w:t>
            </w:r>
          </w:p>
        </w:tc>
      </w:tr>
      <w:tr w:rsidR="00BA0867" w:rsidRPr="00676966" w14:paraId="39057591" w14:textId="77777777" w:rsidTr="00BA0867">
        <w:tc>
          <w:tcPr>
            <w:tcW w:w="3227" w:type="dxa"/>
          </w:tcPr>
          <w:p w14:paraId="6AF21064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636BC8DB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BA0867" w:rsidRPr="00676966" w14:paraId="0170690F" w14:textId="77777777" w:rsidTr="00BA0867">
        <w:tc>
          <w:tcPr>
            <w:tcW w:w="3227" w:type="dxa"/>
          </w:tcPr>
          <w:p w14:paraId="217C06C2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2E1BF41B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BA0867" w:rsidRPr="00676966" w14:paraId="6A0F5F1A" w14:textId="77777777" w:rsidTr="00BA0867">
        <w:tc>
          <w:tcPr>
            <w:tcW w:w="3227" w:type="dxa"/>
          </w:tcPr>
          <w:p w14:paraId="507B0F3C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1C043FC6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감사위원 </w:t>
            </w:r>
          </w:p>
        </w:tc>
      </w:tr>
      <w:tr w:rsidR="00BA0867" w:rsidRPr="00676966" w14:paraId="5F3EC54A" w14:textId="77777777" w:rsidTr="00BA0867">
        <w:tc>
          <w:tcPr>
            <w:tcW w:w="3227" w:type="dxa"/>
          </w:tcPr>
          <w:p w14:paraId="6AC04FEB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6EC6E4A7" w14:textId="6A0BE70A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19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56</w:t>
            </w:r>
          </w:p>
        </w:tc>
      </w:tr>
      <w:tr w:rsidR="00BA0867" w:rsidRPr="00676966" w14:paraId="5F9EE973" w14:textId="77777777" w:rsidTr="00BA0867">
        <w:tc>
          <w:tcPr>
            <w:tcW w:w="3227" w:type="dxa"/>
          </w:tcPr>
          <w:p w14:paraId="06239402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1DF1C853" w14:textId="40264A78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>
              <w:rPr>
                <w:rFonts w:asciiTheme="minorEastAsia" w:hAnsiTheme="minorEastAsia"/>
                <w:sz w:val="20"/>
                <w:szCs w:val="20"/>
              </w:rPr>
              <w:t>3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10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>
              <w:rPr>
                <w:rFonts w:asciiTheme="minorEastAsia" w:hAnsiTheme="minorEastAsia"/>
                <w:sz w:val="20"/>
                <w:szCs w:val="20"/>
              </w:rPr>
              <w:t>2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7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 (</w:t>
            </w:r>
            <w:r w:rsidR="00A84280">
              <w:rPr>
                <w:rFonts w:asciiTheme="minorEastAsia" w:hAnsiTheme="minorEastAsia" w:hint="eastAsia"/>
                <w:sz w:val="20"/>
                <w:szCs w:val="20"/>
              </w:rPr>
              <w:t xml:space="preserve">감사위원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 xml:space="preserve"> (</w:t>
            </w:r>
            <w:r w:rsidR="00A84280">
              <w:rPr>
                <w:rFonts w:asciiTheme="minorEastAsia" w:hAnsiTheme="minorEastAsia" w:hint="eastAsia"/>
                <w:sz w:val="20"/>
                <w:szCs w:val="20"/>
              </w:rPr>
              <w:t>사외이사 최초선임일: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 xml:space="preserve"> 2020.3.18.)</w:t>
            </w:r>
          </w:p>
        </w:tc>
      </w:tr>
      <w:tr w:rsidR="00BA0867" w:rsidRPr="00676966" w14:paraId="45B4AE85" w14:textId="77777777" w:rsidTr="00BA0867">
        <w:tc>
          <w:tcPr>
            <w:tcW w:w="3227" w:type="dxa"/>
          </w:tcPr>
          <w:p w14:paraId="6E6EBDB0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296FEBC5" w14:textId="502DDFBA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="00A84280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(</w:t>
            </w:r>
            <w:r w:rsidR="00A84280">
              <w:rPr>
                <w:rFonts w:asciiTheme="minorEastAsia" w:hAnsiTheme="minorEastAsia" w:hint="eastAsia"/>
                <w:sz w:val="20"/>
                <w:szCs w:val="20"/>
              </w:rPr>
              <w:t>감사위원 최초선임)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 xml:space="preserve"> (</w:t>
            </w:r>
            <w:r w:rsidR="00A84280">
              <w:rPr>
                <w:rFonts w:asciiTheme="minorEastAsia" w:hAnsiTheme="minorEastAsia" w:hint="eastAsia"/>
                <w:sz w:val="20"/>
                <w:szCs w:val="20"/>
              </w:rPr>
              <w:t>사외이사 연임)</w:t>
            </w:r>
          </w:p>
        </w:tc>
      </w:tr>
      <w:tr w:rsidR="00BA0867" w:rsidRPr="00676966" w14:paraId="7BFBC8A4" w14:textId="77777777" w:rsidTr="00BA0867">
        <w:tc>
          <w:tcPr>
            <w:tcW w:w="3227" w:type="dxa"/>
          </w:tcPr>
          <w:p w14:paraId="3F9808DF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469923B6" w14:textId="1F5F6AB5" w:rsidR="00BA0867" w:rsidRPr="00676966" w:rsidRDefault="00A84280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024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년</w:t>
            </w:r>
            <w:r w:rsidR="00BA0867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정기주주총회일까지</w:t>
            </w:r>
          </w:p>
        </w:tc>
      </w:tr>
      <w:tr w:rsidR="00BA0867" w:rsidRPr="00154580" w14:paraId="3409DF87" w14:textId="77777777" w:rsidTr="00BA0867">
        <w:tc>
          <w:tcPr>
            <w:tcW w:w="3227" w:type="dxa"/>
          </w:tcPr>
          <w:p w14:paraId="054D3F62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7F853331" w14:textId="4CDB309E" w:rsidR="00BA0867" w:rsidRPr="00154580" w:rsidRDefault="00A84280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  <w:highlight w:val="yellow"/>
              </w:rPr>
            </w:pPr>
            <w:r w:rsidRPr="00A84280">
              <w:rPr>
                <w:rFonts w:asciiTheme="minorEastAsia" w:hAnsiTheme="minorEastAsia" w:hint="eastAsia"/>
                <w:sz w:val="20"/>
                <w:szCs w:val="20"/>
              </w:rPr>
              <w:t xml:space="preserve">코리아크레딧뷰로사장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및 </w:t>
            </w:r>
            <w:r w:rsidRPr="00A84280">
              <w:rPr>
                <w:rFonts w:asciiTheme="minorEastAsia" w:hAnsiTheme="minorEastAsia" w:hint="eastAsia"/>
                <w:sz w:val="20"/>
                <w:szCs w:val="20"/>
              </w:rPr>
              <w:t>신한아이타스대표이사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역임</w:t>
            </w:r>
          </w:p>
        </w:tc>
      </w:tr>
      <w:tr w:rsidR="00BA0867" w:rsidRPr="00154580" w14:paraId="5E0D63F8" w14:textId="77777777" w:rsidTr="00BA0867">
        <w:tc>
          <w:tcPr>
            <w:tcW w:w="3227" w:type="dxa"/>
          </w:tcPr>
          <w:p w14:paraId="79D11A47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65EA06A2" w14:textId="77777777" w:rsidR="00BA0867" w:rsidRPr="00154580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  <w:highlight w:val="yellow"/>
              </w:rPr>
            </w:pPr>
          </w:p>
        </w:tc>
      </w:tr>
    </w:tbl>
    <w:p w14:paraId="36DACA9F" w14:textId="02869074" w:rsidR="00D42C20" w:rsidRDefault="00D42C20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14:paraId="7F60671D" w14:textId="77777777" w:rsidR="00BA0867" w:rsidRDefault="00BA0867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191C2D" w:rsidRPr="00676966" w14:paraId="78EBEBFB" w14:textId="77777777" w:rsidTr="00EA4052">
        <w:tc>
          <w:tcPr>
            <w:tcW w:w="3227" w:type="dxa"/>
          </w:tcPr>
          <w:p w14:paraId="7B9208AA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2C634F74" w14:textId="2F7944D2" w:rsidR="00191C2D" w:rsidRPr="00676966" w:rsidRDefault="00A8428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김태우</w:t>
            </w:r>
          </w:p>
        </w:tc>
      </w:tr>
      <w:tr w:rsidR="00191C2D" w:rsidRPr="00676966" w14:paraId="3E773622" w14:textId="77777777" w:rsidTr="00EA4052">
        <w:tc>
          <w:tcPr>
            <w:tcW w:w="3227" w:type="dxa"/>
          </w:tcPr>
          <w:p w14:paraId="0DC8EA08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6FC6F378" w14:textId="1A1FFECB" w:rsidR="00191C2D" w:rsidRPr="00676966" w:rsidRDefault="00BB47F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</w:t>
            </w:r>
            <w:r w:rsidR="00191C2D" w:rsidRPr="00676966"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  <w:r w:rsidR="00A84280">
              <w:rPr>
                <w:rFonts w:asciiTheme="minorEastAsia" w:hAnsiTheme="minorEastAsia" w:hint="eastAsia"/>
                <w:sz w:val="20"/>
                <w:szCs w:val="20"/>
              </w:rPr>
              <w:t>/대표이사</w:t>
            </w:r>
          </w:p>
        </w:tc>
      </w:tr>
      <w:tr w:rsidR="00191C2D" w:rsidRPr="00676966" w14:paraId="0800CB40" w14:textId="77777777" w:rsidTr="00EA4052">
        <w:tc>
          <w:tcPr>
            <w:tcW w:w="3227" w:type="dxa"/>
          </w:tcPr>
          <w:p w14:paraId="7E6493C9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73867343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</w:tr>
      <w:tr w:rsidR="00191C2D" w:rsidRPr="00676966" w14:paraId="34B3042D" w14:textId="77777777" w:rsidTr="00EA4052">
        <w:tc>
          <w:tcPr>
            <w:tcW w:w="3227" w:type="dxa"/>
          </w:tcPr>
          <w:p w14:paraId="21821E1C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17C9D311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</w:tr>
      <w:tr w:rsidR="00191C2D" w:rsidRPr="00676966" w14:paraId="24F6A4C1" w14:textId="77777777" w:rsidTr="00EA4052">
        <w:tc>
          <w:tcPr>
            <w:tcW w:w="3227" w:type="dxa"/>
          </w:tcPr>
          <w:p w14:paraId="52B3F362" w14:textId="25217B5E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5C8CE9EA" w14:textId="066DD152" w:rsidR="00191C2D" w:rsidRPr="00676966" w:rsidRDefault="00BB47F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/>
                <w:sz w:val="20"/>
                <w:szCs w:val="20"/>
              </w:rPr>
              <w:t>196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7</w:t>
            </w:r>
          </w:p>
        </w:tc>
      </w:tr>
      <w:tr w:rsidR="00191C2D" w:rsidRPr="00676966" w14:paraId="0365FB6A" w14:textId="77777777" w:rsidTr="00EA4052">
        <w:tc>
          <w:tcPr>
            <w:tcW w:w="3227" w:type="dxa"/>
          </w:tcPr>
          <w:p w14:paraId="251B456D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22431AC0" w14:textId="67C6B94A" w:rsidR="00191C2D" w:rsidRPr="00676966" w:rsidRDefault="006044D2" w:rsidP="006044D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3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10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44602F">
              <w:rPr>
                <w:rFonts w:asciiTheme="minorEastAsia" w:hAnsiTheme="minorEastAsia"/>
                <w:sz w:val="20"/>
                <w:szCs w:val="20"/>
              </w:rPr>
              <w:t>2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7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. 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(</w:t>
            </w:r>
            <w:r w:rsidR="00BA0867"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)</w:t>
            </w:r>
          </w:p>
        </w:tc>
      </w:tr>
      <w:tr w:rsidR="00191C2D" w:rsidRPr="00676966" w14:paraId="6821CF9A" w14:textId="77777777" w:rsidTr="00EA4052">
        <w:tc>
          <w:tcPr>
            <w:tcW w:w="3227" w:type="dxa"/>
          </w:tcPr>
          <w:p w14:paraId="7A6AC5CE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6D3367CB" w14:textId="736370F8" w:rsidR="00191C2D" w:rsidRPr="00676966" w:rsidRDefault="00EC77CF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191C2D" w:rsidRPr="00676966" w14:paraId="081CFC5F" w14:textId="77777777" w:rsidTr="00EA4052">
        <w:tc>
          <w:tcPr>
            <w:tcW w:w="3227" w:type="dxa"/>
          </w:tcPr>
          <w:p w14:paraId="742646B2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7B730F40" w14:textId="21E9C4DA" w:rsidR="00191C2D" w:rsidRPr="00676966" w:rsidRDefault="006044D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5</w:t>
            </w:r>
            <w:r w:rsidR="00191C2D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10</w:t>
            </w:r>
            <w:r w:rsidR="00191C2D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26</w:t>
            </w:r>
            <w:r w:rsidR="00BB47F2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191C2D" w:rsidRPr="00676966" w14:paraId="3EC093A3" w14:textId="77777777" w:rsidTr="00EA4052">
        <w:tc>
          <w:tcPr>
            <w:tcW w:w="3227" w:type="dxa"/>
          </w:tcPr>
          <w:p w14:paraId="5B0A6E33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3A328261" w14:textId="5D2DE475" w:rsidR="00191C2D" w:rsidRPr="00676966" w:rsidRDefault="00A8428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다올자산운용 대표이사 역임</w:t>
            </w:r>
          </w:p>
        </w:tc>
      </w:tr>
      <w:tr w:rsidR="00221FCC" w:rsidRPr="00676966" w14:paraId="46BC5BF1" w14:textId="77777777" w:rsidTr="00EA4052">
        <w:tc>
          <w:tcPr>
            <w:tcW w:w="3227" w:type="dxa"/>
          </w:tcPr>
          <w:p w14:paraId="24207768" w14:textId="77777777" w:rsidR="00221FCC" w:rsidRPr="00676966" w:rsidRDefault="00221FCC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0C918C34" w14:textId="22D50FB7" w:rsidR="00221FCC" w:rsidRPr="00221FCC" w:rsidRDefault="00221FCC" w:rsidP="00EC77CF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431FF71B" w14:textId="77777777" w:rsidR="00ED1784" w:rsidRDefault="00ED1784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14:paraId="3C579662" w14:textId="77777777" w:rsidR="00353071" w:rsidRPr="00676966" w:rsidRDefault="00944B06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3</w:t>
      </w:r>
      <w:r w:rsidR="00353071" w:rsidRPr="00676966">
        <w:rPr>
          <w:rFonts w:asciiTheme="minorEastAsia" w:hAnsiTheme="minorEastAsia" w:hint="eastAsia"/>
          <w:sz w:val="20"/>
          <w:szCs w:val="20"/>
        </w:rPr>
        <w:t>. 변동 후 임원 명단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0"/>
        <w:gridCol w:w="1616"/>
        <w:gridCol w:w="1160"/>
        <w:gridCol w:w="1502"/>
        <w:gridCol w:w="2293"/>
        <w:gridCol w:w="1705"/>
      </w:tblGrid>
      <w:tr w:rsidR="00353071" w:rsidRPr="00676966" w14:paraId="189C5AC3" w14:textId="77777777" w:rsidTr="004B2B4E">
        <w:trPr>
          <w:tblHeader/>
        </w:trPr>
        <w:tc>
          <w:tcPr>
            <w:tcW w:w="1300" w:type="dxa"/>
          </w:tcPr>
          <w:p w14:paraId="073103B3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1616" w:type="dxa"/>
          </w:tcPr>
          <w:p w14:paraId="7E67922F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1160" w:type="dxa"/>
          </w:tcPr>
          <w:p w14:paraId="66602310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1502" w:type="dxa"/>
          </w:tcPr>
          <w:p w14:paraId="112DFEBF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2293" w:type="dxa"/>
          </w:tcPr>
          <w:p w14:paraId="2C92A860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1705" w:type="dxa"/>
          </w:tcPr>
          <w:p w14:paraId="11522D31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</w:tr>
      <w:tr w:rsidR="00353071" w:rsidRPr="00676966" w14:paraId="174802F8" w14:textId="77777777" w:rsidTr="004B2B4E">
        <w:tc>
          <w:tcPr>
            <w:tcW w:w="1300" w:type="dxa"/>
          </w:tcPr>
          <w:p w14:paraId="4152B9E4" w14:textId="6C044F74" w:rsidR="00353071" w:rsidRPr="00676966" w:rsidRDefault="00A84280" w:rsidP="00676966">
            <w:pPr>
              <w:adjustRightInd w:val="0"/>
              <w:snapToGrid w:val="0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김태우</w:t>
            </w:r>
          </w:p>
        </w:tc>
        <w:tc>
          <w:tcPr>
            <w:tcW w:w="1616" w:type="dxa"/>
          </w:tcPr>
          <w:p w14:paraId="1DB22B82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대표이사</w:t>
            </w:r>
          </w:p>
          <w:p w14:paraId="573BDF3C" w14:textId="77777777" w:rsidR="002E13D5" w:rsidRPr="00676966" w:rsidRDefault="00240F5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사내이사</w:t>
            </w:r>
          </w:p>
        </w:tc>
        <w:tc>
          <w:tcPr>
            <w:tcW w:w="1160" w:type="dxa"/>
          </w:tcPr>
          <w:p w14:paraId="2EEFE5CD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02" w:type="dxa"/>
          </w:tcPr>
          <w:p w14:paraId="444FBD9E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293" w:type="dxa"/>
          </w:tcPr>
          <w:p w14:paraId="422A2F90" w14:textId="72518B39" w:rsidR="00C508B9" w:rsidRPr="00676966" w:rsidRDefault="00A8428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2023.10.27.</w:t>
            </w:r>
          </w:p>
          <w:p w14:paraId="676F86FE" w14:textId="327496C2" w:rsidR="00353071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="00A84280"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705" w:type="dxa"/>
          </w:tcPr>
          <w:p w14:paraId="3C9ABCC1" w14:textId="6EF4AE82" w:rsidR="00353071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5</w:t>
            </w:r>
            <w:r w:rsidR="002E13D5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10</w:t>
            </w:r>
            <w:r w:rsidR="002E13D5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26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EC77CF" w:rsidRPr="00676966" w14:paraId="4E28AB59" w14:textId="77777777" w:rsidTr="004B2B4E">
        <w:tc>
          <w:tcPr>
            <w:tcW w:w="1300" w:type="dxa"/>
          </w:tcPr>
          <w:p w14:paraId="4B283B60" w14:textId="1766F068" w:rsidR="00EC77CF" w:rsidRPr="00676966" w:rsidRDefault="00A8428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이창구</w:t>
            </w:r>
          </w:p>
        </w:tc>
        <w:tc>
          <w:tcPr>
            <w:tcW w:w="1616" w:type="dxa"/>
          </w:tcPr>
          <w:p w14:paraId="5D39A533" w14:textId="77777777" w:rsidR="00EC77CF" w:rsidRDefault="00EC77C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사</w:t>
            </w:r>
            <w:r w:rsidR="00A84280">
              <w:rPr>
                <w:rFonts w:asciiTheme="minorEastAsia" w:hAnsiTheme="minorEastAsia" w:hint="eastAsia"/>
                <w:sz w:val="20"/>
                <w:szCs w:val="20"/>
              </w:rPr>
              <w:t>외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</w:p>
          <w:p w14:paraId="617AB2FB" w14:textId="1BF48073" w:rsidR="00A84280" w:rsidRPr="00676966" w:rsidRDefault="00A84280" w:rsidP="00676966">
            <w:pPr>
              <w:adjustRightInd w:val="0"/>
              <w:snapToGrid w:val="0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</w:p>
        </w:tc>
        <w:tc>
          <w:tcPr>
            <w:tcW w:w="1160" w:type="dxa"/>
          </w:tcPr>
          <w:p w14:paraId="3B31309C" w14:textId="61A3094B" w:rsidR="00EC77CF" w:rsidRPr="00676966" w:rsidRDefault="00EC77C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02" w:type="dxa"/>
          </w:tcPr>
          <w:p w14:paraId="692299F3" w14:textId="4AC90842" w:rsidR="00EC77CF" w:rsidRPr="00676966" w:rsidRDefault="00A8428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293" w:type="dxa"/>
          </w:tcPr>
          <w:p w14:paraId="164AC9DF" w14:textId="77777777" w:rsidR="00A84280" w:rsidRPr="00676966" w:rsidRDefault="00A84280" w:rsidP="00A8428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2023.10.27.</w:t>
            </w:r>
          </w:p>
          <w:p w14:paraId="6F78F1D7" w14:textId="4E2F38EB" w:rsidR="00E1357F" w:rsidRPr="00676966" w:rsidRDefault="00A84280" w:rsidP="00A8428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705" w:type="dxa"/>
          </w:tcPr>
          <w:p w14:paraId="0DE2BAE5" w14:textId="3F4C891B" w:rsidR="00EC77CF" w:rsidRPr="00676966" w:rsidRDefault="00E1357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 xml:space="preserve">5 </w:t>
            </w:r>
            <w:r w:rsidR="00A84280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A84280" w:rsidRPr="00676966" w14:paraId="28FF9FBF" w14:textId="77777777" w:rsidTr="004B2B4E">
        <w:tc>
          <w:tcPr>
            <w:tcW w:w="1300" w:type="dxa"/>
          </w:tcPr>
          <w:p w14:paraId="4A4C0AE4" w14:textId="2B773959" w:rsidR="00A84280" w:rsidRPr="00676966" w:rsidRDefault="00A84280" w:rsidP="00A8428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안성윤</w:t>
            </w:r>
          </w:p>
        </w:tc>
        <w:tc>
          <w:tcPr>
            <w:tcW w:w="1616" w:type="dxa"/>
          </w:tcPr>
          <w:p w14:paraId="4B7FD6CA" w14:textId="77777777" w:rsidR="00A84280" w:rsidRDefault="00A84280" w:rsidP="00A8428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  <w:p w14:paraId="624A9788" w14:textId="24F0F8A7" w:rsidR="00A84280" w:rsidRPr="00676966" w:rsidRDefault="00A84280" w:rsidP="00A8428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60" w:type="dxa"/>
          </w:tcPr>
          <w:p w14:paraId="62A419EA" w14:textId="32FE8226" w:rsidR="00A84280" w:rsidRPr="00676966" w:rsidRDefault="00A84280" w:rsidP="00A8428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02" w:type="dxa"/>
          </w:tcPr>
          <w:p w14:paraId="4C831A39" w14:textId="1B5001CA" w:rsidR="00A84280" w:rsidRPr="00676966" w:rsidRDefault="00A84280" w:rsidP="00A8428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293" w:type="dxa"/>
          </w:tcPr>
          <w:p w14:paraId="1CBD23DF" w14:textId="77777777" w:rsidR="00A84280" w:rsidRPr="00676966" w:rsidRDefault="00A84280" w:rsidP="00A8428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2023.10.27.</w:t>
            </w:r>
          </w:p>
          <w:p w14:paraId="604B3CC4" w14:textId="1F15E4ED" w:rsidR="00A84280" w:rsidRPr="00676966" w:rsidRDefault="00A84280" w:rsidP="00A8428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705" w:type="dxa"/>
          </w:tcPr>
          <w:p w14:paraId="41670A36" w14:textId="5282AA7F" w:rsidR="00A84280" w:rsidRPr="00676966" w:rsidRDefault="00A84280" w:rsidP="00A8428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025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E1688D" w:rsidRPr="00676966" w14:paraId="26CD8018" w14:textId="77777777" w:rsidTr="004B2B4E">
        <w:tc>
          <w:tcPr>
            <w:tcW w:w="1300" w:type="dxa"/>
          </w:tcPr>
          <w:p w14:paraId="71A02BF7" w14:textId="750177E9" w:rsidR="00E1688D" w:rsidRPr="00676966" w:rsidRDefault="00A84280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최범수</w:t>
            </w:r>
          </w:p>
        </w:tc>
        <w:tc>
          <w:tcPr>
            <w:tcW w:w="1616" w:type="dxa"/>
          </w:tcPr>
          <w:p w14:paraId="50BEB79E" w14:textId="77777777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  <w:p w14:paraId="70B0E636" w14:textId="77777777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60" w:type="dxa"/>
          </w:tcPr>
          <w:p w14:paraId="4D7C9C9A" w14:textId="231A8359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02" w:type="dxa"/>
          </w:tcPr>
          <w:p w14:paraId="4090AADE" w14:textId="30B2B48B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293" w:type="dxa"/>
          </w:tcPr>
          <w:p w14:paraId="52C5146F" w14:textId="5E356A6F" w:rsidR="00E1688D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3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10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A84280">
              <w:rPr>
                <w:rFonts w:asciiTheme="minorEastAsia" w:hAnsiTheme="minorEastAsia"/>
                <w:sz w:val="20"/>
                <w:szCs w:val="20"/>
              </w:rPr>
              <w:t>27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5648D60D" w14:textId="57698E7E" w:rsidR="00A84280" w:rsidRPr="00676966" w:rsidRDefault="00A84280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(감사위원최초선임)</w:t>
            </w:r>
          </w:p>
          <w:p w14:paraId="2DC7B2C2" w14:textId="05C8BD1A" w:rsidR="00E1688D" w:rsidRPr="00676966" w:rsidRDefault="00A84280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(사외이사최초선임일: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2020.3.18.)</w:t>
            </w:r>
          </w:p>
        </w:tc>
        <w:tc>
          <w:tcPr>
            <w:tcW w:w="1705" w:type="dxa"/>
          </w:tcPr>
          <w:p w14:paraId="6B948D08" w14:textId="3D7E94DD" w:rsidR="00E1688D" w:rsidRPr="00676966" w:rsidRDefault="00A84280" w:rsidP="00A8428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024</w:t>
            </w:r>
          </w:p>
          <w:p w14:paraId="5EDB86C1" w14:textId="3CF34F1D" w:rsidR="00E1688D" w:rsidRPr="00676966" w:rsidRDefault="00E1688D" w:rsidP="00A8428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4B2B4E" w:rsidRPr="00676966" w14:paraId="422440FF" w14:textId="77777777" w:rsidTr="004B2B4E">
        <w:tc>
          <w:tcPr>
            <w:tcW w:w="1300" w:type="dxa"/>
          </w:tcPr>
          <w:p w14:paraId="34B7D45D" w14:textId="060C867B" w:rsidR="004B2B4E" w:rsidRPr="00676966" w:rsidRDefault="004B2B4E" w:rsidP="004B2B4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lastRenderedPageBreak/>
              <w:t>김정기</w:t>
            </w:r>
          </w:p>
        </w:tc>
        <w:tc>
          <w:tcPr>
            <w:tcW w:w="1616" w:type="dxa"/>
          </w:tcPr>
          <w:p w14:paraId="332DE037" w14:textId="47AF11C1" w:rsidR="004B2B4E" w:rsidRPr="00676966" w:rsidRDefault="004B2B4E" w:rsidP="004B2B4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기타비상임이사</w:t>
            </w:r>
          </w:p>
        </w:tc>
        <w:tc>
          <w:tcPr>
            <w:tcW w:w="1160" w:type="dxa"/>
          </w:tcPr>
          <w:p w14:paraId="01FF6EAF" w14:textId="51E7DDC9" w:rsidR="004B2B4E" w:rsidRPr="00676966" w:rsidRDefault="004B2B4E" w:rsidP="004B2B4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02" w:type="dxa"/>
          </w:tcPr>
          <w:p w14:paraId="3F45D4BD" w14:textId="3EC05933" w:rsidR="004B2B4E" w:rsidRPr="00676966" w:rsidRDefault="004B2B4E" w:rsidP="004B2B4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293" w:type="dxa"/>
          </w:tcPr>
          <w:p w14:paraId="56CF3181" w14:textId="77777777" w:rsidR="004B2B4E" w:rsidRPr="00676966" w:rsidRDefault="004B2B4E" w:rsidP="004B2B4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2023.10.27.</w:t>
            </w:r>
          </w:p>
          <w:p w14:paraId="7D7E80F7" w14:textId="65AB061E" w:rsidR="004B2B4E" w:rsidRPr="00676966" w:rsidRDefault="004B2B4E" w:rsidP="004B2B4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705" w:type="dxa"/>
          </w:tcPr>
          <w:p w14:paraId="53501436" w14:textId="146F9002" w:rsidR="004B2B4E" w:rsidRPr="00676966" w:rsidRDefault="004B2B4E" w:rsidP="004B2B4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025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</w:tbl>
    <w:p w14:paraId="5D7B2EC2" w14:textId="055CACA1" w:rsidR="00353071" w:rsidRDefault="00353071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4"/>
        <w:gridCol w:w="2096"/>
        <w:gridCol w:w="1342"/>
        <w:gridCol w:w="1517"/>
        <w:gridCol w:w="1938"/>
        <w:gridCol w:w="1429"/>
      </w:tblGrid>
      <w:tr w:rsidR="00C55A2A" w14:paraId="04168E05" w14:textId="77777777" w:rsidTr="00C55A2A">
        <w:tc>
          <w:tcPr>
            <w:tcW w:w="1254" w:type="dxa"/>
          </w:tcPr>
          <w:p w14:paraId="130E29E5" w14:textId="6BC627C8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2096" w:type="dxa"/>
          </w:tcPr>
          <w:p w14:paraId="2169E2B3" w14:textId="2BF109B6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1342" w:type="dxa"/>
          </w:tcPr>
          <w:p w14:paraId="762AC2D1" w14:textId="590E4DE1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1517" w:type="dxa"/>
          </w:tcPr>
          <w:p w14:paraId="6180CB4D" w14:textId="14CE8483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1938" w:type="dxa"/>
          </w:tcPr>
          <w:p w14:paraId="25044116" w14:textId="51BE4BE9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1429" w:type="dxa"/>
          </w:tcPr>
          <w:p w14:paraId="2F41A2FD" w14:textId="0C731DF0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</w:tr>
      <w:tr w:rsidR="00C55A2A" w14:paraId="3E3E5BAC" w14:textId="77777777" w:rsidTr="00C55A2A">
        <w:tc>
          <w:tcPr>
            <w:tcW w:w="1254" w:type="dxa"/>
          </w:tcPr>
          <w:p w14:paraId="7052FB94" w14:textId="1C899185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황재홍</w:t>
            </w:r>
          </w:p>
        </w:tc>
        <w:tc>
          <w:tcPr>
            <w:tcW w:w="2096" w:type="dxa"/>
          </w:tcPr>
          <w:p w14:paraId="3A8A4B96" w14:textId="14C10FF5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준법감시인</w:t>
            </w:r>
          </w:p>
        </w:tc>
        <w:tc>
          <w:tcPr>
            <w:tcW w:w="1342" w:type="dxa"/>
          </w:tcPr>
          <w:p w14:paraId="668285D8" w14:textId="137F4851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17" w:type="dxa"/>
          </w:tcPr>
          <w:p w14:paraId="38558CD5" w14:textId="2B9F0F4D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1938" w:type="dxa"/>
          </w:tcPr>
          <w:p w14:paraId="7C63011F" w14:textId="77777777" w:rsidR="00C55A2A" w:rsidRDefault="00C55A2A" w:rsidP="00C55A2A">
            <w:pPr>
              <w:adjustRightInd w:val="0"/>
              <w:snapToGrid w:val="0"/>
              <w:jc w:val="center"/>
            </w:pPr>
            <w:r w:rsidRPr="00CE6D07">
              <w:t>22.07.20.</w:t>
            </w:r>
          </w:p>
          <w:p w14:paraId="4508874B" w14:textId="1E6B755F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(16.06.02)</w:t>
            </w:r>
          </w:p>
        </w:tc>
        <w:tc>
          <w:tcPr>
            <w:tcW w:w="1429" w:type="dxa"/>
          </w:tcPr>
          <w:p w14:paraId="733B1FC2" w14:textId="1915C662" w:rsidR="00C55A2A" w:rsidRPr="00C55A2A" w:rsidRDefault="00C55A2A" w:rsidP="00C55A2A">
            <w:pPr>
              <w:adjustRightInd w:val="0"/>
              <w:snapToGrid w:val="0"/>
              <w:jc w:val="center"/>
            </w:pPr>
            <w:r w:rsidRPr="00C55A2A">
              <w:rPr>
                <w:rFonts w:hint="eastAsia"/>
              </w:rPr>
              <w:t>2</w:t>
            </w:r>
            <w:r w:rsidRPr="00C55A2A">
              <w:t>4</w:t>
            </w:r>
            <w:r w:rsidRPr="00C55A2A">
              <w:rPr>
                <w:rFonts w:hint="eastAsia"/>
              </w:rPr>
              <w:t>.</w:t>
            </w:r>
            <w:r>
              <w:t>0</w:t>
            </w:r>
            <w:r w:rsidRPr="00C55A2A">
              <w:rPr>
                <w:rFonts w:hint="eastAsia"/>
              </w:rPr>
              <w:t>7.31.</w:t>
            </w:r>
          </w:p>
        </w:tc>
      </w:tr>
      <w:tr w:rsidR="00C55A2A" w14:paraId="54277988" w14:textId="77777777" w:rsidTr="00C55A2A">
        <w:tc>
          <w:tcPr>
            <w:tcW w:w="1254" w:type="dxa"/>
          </w:tcPr>
          <w:p w14:paraId="3B54F735" w14:textId="47506860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김돈엽</w:t>
            </w:r>
          </w:p>
        </w:tc>
        <w:tc>
          <w:tcPr>
            <w:tcW w:w="2096" w:type="dxa"/>
          </w:tcPr>
          <w:p w14:paraId="459C79BB" w14:textId="75A9F094" w:rsidR="00C55A2A" w:rsidRP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위험관리업무책임자</w:t>
            </w:r>
          </w:p>
        </w:tc>
        <w:tc>
          <w:tcPr>
            <w:tcW w:w="1342" w:type="dxa"/>
          </w:tcPr>
          <w:p w14:paraId="1EF6CDBB" w14:textId="5C135BCE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17" w:type="dxa"/>
          </w:tcPr>
          <w:p w14:paraId="7D3F4DC1" w14:textId="5D61BEC5" w:rsidR="00C55A2A" w:rsidRPr="00676966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1938" w:type="dxa"/>
          </w:tcPr>
          <w:p w14:paraId="360628F1" w14:textId="77777777" w:rsidR="00C55A2A" w:rsidRDefault="00C55A2A" w:rsidP="00C55A2A">
            <w:pPr>
              <w:adjustRightInd w:val="0"/>
              <w:snapToGrid w:val="0"/>
              <w:jc w:val="center"/>
            </w:pPr>
            <w:r w:rsidRPr="00CE6D07">
              <w:t>22.07.20.</w:t>
            </w:r>
          </w:p>
          <w:p w14:paraId="0096E89E" w14:textId="0105C6E9" w:rsidR="004B2B4E" w:rsidRPr="00CE6D07" w:rsidRDefault="004B2B4E" w:rsidP="00C55A2A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최초선임</w:t>
            </w:r>
            <w:r>
              <w:rPr>
                <w:rFonts w:hint="eastAsia"/>
              </w:rPr>
              <w:t>)</w:t>
            </w:r>
          </w:p>
        </w:tc>
        <w:tc>
          <w:tcPr>
            <w:tcW w:w="1429" w:type="dxa"/>
          </w:tcPr>
          <w:p w14:paraId="3866A07C" w14:textId="5480F7C8" w:rsidR="00C55A2A" w:rsidRPr="00C55A2A" w:rsidRDefault="00C55A2A" w:rsidP="00C55A2A">
            <w:pPr>
              <w:adjustRightInd w:val="0"/>
              <w:snapToGrid w:val="0"/>
              <w:jc w:val="center"/>
            </w:pPr>
            <w:r w:rsidRPr="00C55A2A">
              <w:rPr>
                <w:rFonts w:hint="eastAsia"/>
              </w:rPr>
              <w:t>2</w:t>
            </w:r>
            <w:r w:rsidRPr="00C55A2A">
              <w:t>4</w:t>
            </w:r>
            <w:r w:rsidRPr="00C55A2A">
              <w:rPr>
                <w:rFonts w:hint="eastAsia"/>
              </w:rPr>
              <w:t>.</w:t>
            </w:r>
            <w:r>
              <w:t>0</w:t>
            </w:r>
            <w:r w:rsidRPr="00C55A2A">
              <w:rPr>
                <w:rFonts w:hint="eastAsia"/>
              </w:rPr>
              <w:t>7.31.</w:t>
            </w:r>
          </w:p>
        </w:tc>
      </w:tr>
      <w:tr w:rsidR="00C55A2A" w14:paraId="59088A87" w14:textId="77777777" w:rsidTr="00C55A2A">
        <w:tc>
          <w:tcPr>
            <w:tcW w:w="1254" w:type="dxa"/>
          </w:tcPr>
          <w:p w14:paraId="43FEFF2A" w14:textId="3B358408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박중화</w:t>
            </w:r>
          </w:p>
        </w:tc>
        <w:tc>
          <w:tcPr>
            <w:tcW w:w="2096" w:type="dxa"/>
          </w:tcPr>
          <w:p w14:paraId="7FBB3A1C" w14:textId="77777777" w:rsidR="00C55A2A" w:rsidRP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재무/전략업무책임자</w:t>
            </w:r>
          </w:p>
          <w:p w14:paraId="288FC4A7" w14:textId="77777777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42" w:type="dxa"/>
          </w:tcPr>
          <w:p w14:paraId="2E77FEB4" w14:textId="26E5BCD4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17" w:type="dxa"/>
          </w:tcPr>
          <w:p w14:paraId="4C731688" w14:textId="70353CAB" w:rsidR="00C55A2A" w:rsidRPr="00676966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1938" w:type="dxa"/>
          </w:tcPr>
          <w:p w14:paraId="3B12F7C4" w14:textId="77777777" w:rsidR="00C55A2A" w:rsidRDefault="00C55A2A" w:rsidP="00C55A2A">
            <w:pPr>
              <w:adjustRightInd w:val="0"/>
              <w:snapToGrid w:val="0"/>
              <w:jc w:val="center"/>
            </w:pPr>
            <w:r w:rsidRPr="00CE6D07">
              <w:t>22.07.20.</w:t>
            </w:r>
          </w:p>
          <w:p w14:paraId="763442C2" w14:textId="4B303497" w:rsidR="00C55A2A" w:rsidRPr="00CE6D07" w:rsidRDefault="00C55A2A" w:rsidP="00C55A2A">
            <w:pPr>
              <w:adjustRightInd w:val="0"/>
              <w:snapToGrid w:val="0"/>
              <w:jc w:val="center"/>
            </w:pP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(16.0</w:t>
            </w:r>
            <w:r>
              <w:rPr>
                <w:rFonts w:asciiTheme="minorEastAsia" w:hAnsiTheme="minorEastAsia"/>
                <w:sz w:val="20"/>
                <w:szCs w:val="20"/>
              </w:rPr>
              <w:t>7</w:t>
            </w: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>
              <w:rPr>
                <w:rFonts w:asciiTheme="minorEastAsia" w:hAnsiTheme="minorEastAsia"/>
                <w:sz w:val="20"/>
                <w:szCs w:val="20"/>
              </w:rPr>
              <w:t>25</w:t>
            </w: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429" w:type="dxa"/>
          </w:tcPr>
          <w:p w14:paraId="4DF20722" w14:textId="6AA10A14" w:rsidR="00C55A2A" w:rsidRPr="00C55A2A" w:rsidRDefault="00C55A2A" w:rsidP="00C55A2A">
            <w:pPr>
              <w:adjustRightInd w:val="0"/>
              <w:snapToGrid w:val="0"/>
              <w:jc w:val="center"/>
            </w:pPr>
            <w:r w:rsidRPr="00C55A2A">
              <w:rPr>
                <w:rFonts w:hint="eastAsia"/>
              </w:rPr>
              <w:t>2</w:t>
            </w:r>
            <w:r w:rsidRPr="00C55A2A">
              <w:t>4</w:t>
            </w:r>
            <w:r w:rsidRPr="00C55A2A">
              <w:rPr>
                <w:rFonts w:hint="eastAsia"/>
              </w:rPr>
              <w:t>.</w:t>
            </w:r>
            <w:r>
              <w:t>0</w:t>
            </w:r>
            <w:r w:rsidRPr="00C55A2A">
              <w:rPr>
                <w:rFonts w:hint="eastAsia"/>
              </w:rPr>
              <w:t>7.31.</w:t>
            </w:r>
          </w:p>
        </w:tc>
      </w:tr>
    </w:tbl>
    <w:p w14:paraId="4F575642" w14:textId="77777777" w:rsidR="00C55A2A" w:rsidRPr="00676966" w:rsidRDefault="00C55A2A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sectPr w:rsidR="00C55A2A" w:rsidRPr="00676966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FF150" w14:textId="77777777" w:rsidR="00B124FB" w:rsidRDefault="00B124FB" w:rsidP="009D157B">
      <w:pPr>
        <w:spacing w:after="0" w:line="240" w:lineRule="auto"/>
      </w:pPr>
      <w:r>
        <w:separator/>
      </w:r>
    </w:p>
  </w:endnote>
  <w:endnote w:type="continuationSeparator" w:id="0">
    <w:p w14:paraId="23A51701" w14:textId="77777777" w:rsidR="00B124FB" w:rsidRDefault="00B124FB" w:rsidP="009D1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DBA24" w14:textId="77777777" w:rsidR="00B124FB" w:rsidRDefault="00B124FB" w:rsidP="009D157B">
      <w:pPr>
        <w:spacing w:after="0" w:line="240" w:lineRule="auto"/>
      </w:pPr>
      <w:r>
        <w:separator/>
      </w:r>
    </w:p>
  </w:footnote>
  <w:footnote w:type="continuationSeparator" w:id="0">
    <w:p w14:paraId="777554B3" w14:textId="77777777" w:rsidR="00B124FB" w:rsidRDefault="00B124FB" w:rsidP="009D1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1"/>
  <w:bordersDoNotSurroundHeader/>
  <w:bordersDoNotSurroundFooter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6AC"/>
    <w:rsid w:val="00022460"/>
    <w:rsid w:val="000713DE"/>
    <w:rsid w:val="00081B09"/>
    <w:rsid w:val="00085908"/>
    <w:rsid w:val="000A33D1"/>
    <w:rsid w:val="000C13F5"/>
    <w:rsid w:val="000D54D3"/>
    <w:rsid w:val="00137AD0"/>
    <w:rsid w:val="00154580"/>
    <w:rsid w:val="00191C2D"/>
    <w:rsid w:val="001D2E1E"/>
    <w:rsid w:val="001E2663"/>
    <w:rsid w:val="002106DE"/>
    <w:rsid w:val="00221FCC"/>
    <w:rsid w:val="00224F13"/>
    <w:rsid w:val="00240F5D"/>
    <w:rsid w:val="00243D24"/>
    <w:rsid w:val="00251554"/>
    <w:rsid w:val="00282D5C"/>
    <w:rsid w:val="002B466E"/>
    <w:rsid w:val="002B4FF2"/>
    <w:rsid w:val="002E13D5"/>
    <w:rsid w:val="0030554F"/>
    <w:rsid w:val="0030754A"/>
    <w:rsid w:val="00353071"/>
    <w:rsid w:val="003C049D"/>
    <w:rsid w:val="003C60DC"/>
    <w:rsid w:val="0042753B"/>
    <w:rsid w:val="00444D56"/>
    <w:rsid w:val="0044602F"/>
    <w:rsid w:val="00494CC8"/>
    <w:rsid w:val="004B2B4E"/>
    <w:rsid w:val="005039B8"/>
    <w:rsid w:val="005137CB"/>
    <w:rsid w:val="00544B53"/>
    <w:rsid w:val="005E1521"/>
    <w:rsid w:val="005F1B61"/>
    <w:rsid w:val="005F38D8"/>
    <w:rsid w:val="006044D2"/>
    <w:rsid w:val="00607482"/>
    <w:rsid w:val="00624BD7"/>
    <w:rsid w:val="00676966"/>
    <w:rsid w:val="00726910"/>
    <w:rsid w:val="00736424"/>
    <w:rsid w:val="00742D80"/>
    <w:rsid w:val="00784C54"/>
    <w:rsid w:val="007B429C"/>
    <w:rsid w:val="00845A60"/>
    <w:rsid w:val="00863D18"/>
    <w:rsid w:val="00882293"/>
    <w:rsid w:val="008A1142"/>
    <w:rsid w:val="008D53A2"/>
    <w:rsid w:val="00926584"/>
    <w:rsid w:val="00944B06"/>
    <w:rsid w:val="00960E2D"/>
    <w:rsid w:val="0096388B"/>
    <w:rsid w:val="009A4FC9"/>
    <w:rsid w:val="009B7EB9"/>
    <w:rsid w:val="009D157B"/>
    <w:rsid w:val="00A05BE1"/>
    <w:rsid w:val="00A157A7"/>
    <w:rsid w:val="00A252DA"/>
    <w:rsid w:val="00A60737"/>
    <w:rsid w:val="00A84280"/>
    <w:rsid w:val="00AD0AC5"/>
    <w:rsid w:val="00AF0F88"/>
    <w:rsid w:val="00B124FB"/>
    <w:rsid w:val="00B1276E"/>
    <w:rsid w:val="00BA0867"/>
    <w:rsid w:val="00BB47F2"/>
    <w:rsid w:val="00BD22B8"/>
    <w:rsid w:val="00BF27D4"/>
    <w:rsid w:val="00C0567E"/>
    <w:rsid w:val="00C24198"/>
    <w:rsid w:val="00C4330A"/>
    <w:rsid w:val="00C508B9"/>
    <w:rsid w:val="00C55A2A"/>
    <w:rsid w:val="00C6039F"/>
    <w:rsid w:val="00CB1D06"/>
    <w:rsid w:val="00D42C20"/>
    <w:rsid w:val="00D50CF5"/>
    <w:rsid w:val="00DD209A"/>
    <w:rsid w:val="00E1357F"/>
    <w:rsid w:val="00E1688D"/>
    <w:rsid w:val="00E173D0"/>
    <w:rsid w:val="00E4575F"/>
    <w:rsid w:val="00EA4052"/>
    <w:rsid w:val="00EC77CF"/>
    <w:rsid w:val="00ED1784"/>
    <w:rsid w:val="00EF7560"/>
    <w:rsid w:val="00F12A0B"/>
    <w:rsid w:val="00F136AC"/>
    <w:rsid w:val="00F752B5"/>
    <w:rsid w:val="00F80A38"/>
    <w:rsid w:val="00F83CFB"/>
    <w:rsid w:val="00FB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6A8EEB98"/>
  <w15:docId w15:val="{02BFE657-9F12-4A4A-9024-A561179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AC5"/>
    <w:pPr>
      <w:ind w:left="720"/>
      <w:contextualSpacing/>
    </w:pPr>
  </w:style>
  <w:style w:type="table" w:styleId="TableGrid">
    <w:name w:val="Table Grid"/>
    <w:basedOn w:val="TableNormal"/>
    <w:uiPriority w:val="59"/>
    <w:rsid w:val="00AD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57B"/>
  </w:style>
  <w:style w:type="paragraph" w:styleId="Footer">
    <w:name w:val="footer"/>
    <w:basedOn w:val="Normal"/>
    <w:link w:val="Foot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1128</Characters>
  <Application>Microsoft Office Word</Application>
  <DocSecurity>0</DocSecurity>
  <PresentationFormat>e9a42dea-8f20-46bc-af06-d0cd4e5fe412</PresentationFormat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85</cp:revision>
  <dcterms:created xsi:type="dcterms:W3CDTF">2016-03-29T06:18:00Z</dcterms:created>
  <dcterms:modified xsi:type="dcterms:W3CDTF">2023-10-24T02:49:00Z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rs/MC+XjaGYnrf3V5KdWtdxUEnzGMip368xdjj9TkCl8UYmr6ofq9AmPfXNVdFi87Qiw9wfYKpcfLcgsE9Zwkg==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  <property fmtid="{D5CDD505-2E9C-101B-9397-08002B2CF9AE}" pid="5" name="MSIP_Label_0c1e85bf-ac82-4d95-8ebe-b1488d74b05a_Enabled">
    <vt:lpwstr>true</vt:lpwstr>
  </property>
  <property fmtid="{D5CDD505-2E9C-101B-9397-08002B2CF9AE}" pid="6" name="MSIP_Label_0c1e85bf-ac82-4d95-8ebe-b1488d74b05a_SetDate">
    <vt:lpwstr>2023-10-24T02:38:34Z</vt:lpwstr>
  </property>
  <property fmtid="{D5CDD505-2E9C-101B-9397-08002B2CF9AE}" pid="7" name="MSIP_Label_0c1e85bf-ac82-4d95-8ebe-b1488d74b05a_Method">
    <vt:lpwstr>Privileged</vt:lpwstr>
  </property>
  <property fmtid="{D5CDD505-2E9C-101B-9397-08002B2CF9AE}" pid="8" name="MSIP_Label_0c1e85bf-ac82-4d95-8ebe-b1488d74b05a_Name">
    <vt:lpwstr>0c1e85bf-ac82-4d95-8ebe-b1488d74b05a</vt:lpwstr>
  </property>
  <property fmtid="{D5CDD505-2E9C-101B-9397-08002B2CF9AE}" pid="9" name="MSIP_Label_0c1e85bf-ac82-4d95-8ebe-b1488d74b05a_SiteId">
    <vt:lpwstr>fb6ea403-7cf1-4905-810a-fe5547e98204</vt:lpwstr>
  </property>
  <property fmtid="{D5CDD505-2E9C-101B-9397-08002B2CF9AE}" pid="10" name="MSIP_Label_0c1e85bf-ac82-4d95-8ebe-b1488d74b05a_ActionId">
    <vt:lpwstr>177e9773-53d4-4cb6-9c93-08b32a7b0a19</vt:lpwstr>
  </property>
  <property fmtid="{D5CDD505-2E9C-101B-9397-08002B2CF9AE}" pid="11" name="MSIP_Label_0c1e85bf-ac82-4d95-8ebe-b1488d74b05a_ContentBits">
    <vt:lpwstr>0</vt:lpwstr>
  </property>
</Properties>
</file>